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1F" w:rsidRPr="001A4237" w:rsidRDefault="001A4237" w:rsidP="001A42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237">
        <w:rPr>
          <w:rFonts w:ascii="Times New Roman" w:hAnsi="Times New Roman" w:cs="Times New Roman"/>
          <w:sz w:val="24"/>
          <w:szCs w:val="24"/>
        </w:rPr>
        <w:t>Реестр заявлений</w:t>
      </w:r>
    </w:p>
    <w:p w:rsidR="001A4237" w:rsidRPr="001A4237" w:rsidRDefault="001A4237" w:rsidP="001A423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59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A4237" w:rsidRPr="001A4237" w:rsidRDefault="001A4237" w:rsidP="002B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оказание материальной помощи в </w:t>
            </w:r>
            <w:r w:rsidR="002B7CF7">
              <w:rPr>
                <w:rFonts w:ascii="Times New Roman" w:hAnsi="Times New Roman" w:cs="Times New Roman"/>
                <w:sz w:val="24"/>
                <w:szCs w:val="24"/>
              </w:rPr>
              <w:t>исключительных случаях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A4237" w:rsidRPr="001A4237" w:rsidRDefault="001A4237" w:rsidP="002B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выплату </w:t>
            </w:r>
            <w:r w:rsidR="002B7CF7">
              <w:rPr>
                <w:rFonts w:ascii="Times New Roman" w:hAnsi="Times New Roman" w:cs="Times New Roman"/>
                <w:sz w:val="24"/>
                <w:szCs w:val="24"/>
              </w:rPr>
              <w:t>материальной помощи в связи с рождением ребенка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A4237" w:rsidRPr="001A4237" w:rsidRDefault="001A4237" w:rsidP="002B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материальную помощь в связи </w:t>
            </w:r>
            <w:r w:rsidR="002B7CF7">
              <w:rPr>
                <w:rFonts w:ascii="Times New Roman" w:hAnsi="Times New Roman" w:cs="Times New Roman"/>
                <w:sz w:val="24"/>
                <w:szCs w:val="24"/>
              </w:rPr>
              <w:t>с сокращением штата и численности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A4237" w:rsidRPr="001A4237" w:rsidRDefault="001A4237" w:rsidP="002B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материальную помощь в связи со смертью </w:t>
            </w:r>
            <w:r w:rsidR="002B7CF7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9" w:type="dxa"/>
          </w:tcPr>
          <w:p w:rsidR="001A4237" w:rsidRPr="001A4237" w:rsidRDefault="001A4237" w:rsidP="002B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материальную помощь </w:t>
            </w:r>
            <w:r w:rsidR="002B7CF7">
              <w:rPr>
                <w:rFonts w:ascii="Times New Roman" w:hAnsi="Times New Roman" w:cs="Times New Roman"/>
                <w:sz w:val="24"/>
                <w:szCs w:val="24"/>
              </w:rPr>
              <w:t>в связи со смертью родственника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9" w:type="dxa"/>
          </w:tcPr>
          <w:p w:rsidR="001A4237" w:rsidRPr="001A4237" w:rsidRDefault="001A4237" w:rsidP="002B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материальную помощь </w:t>
            </w:r>
            <w:r w:rsidR="002B7CF7">
              <w:rPr>
                <w:rFonts w:ascii="Times New Roman" w:hAnsi="Times New Roman" w:cs="Times New Roman"/>
                <w:sz w:val="24"/>
                <w:szCs w:val="24"/>
              </w:rPr>
              <w:t>как работнику, имеющему ребенка-инвалида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CF7" w:rsidRPr="001A4237" w:rsidTr="001A4237">
        <w:tc>
          <w:tcPr>
            <w:tcW w:w="1271" w:type="dxa"/>
          </w:tcPr>
          <w:p w:rsidR="002B7CF7" w:rsidRPr="001A423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9" w:type="dxa"/>
          </w:tcPr>
          <w:p w:rsidR="002B7CF7" w:rsidRPr="001A4237" w:rsidRDefault="002B7CF7" w:rsidP="002B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материальную помощь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тнику, впервые вступившему в брак</w:t>
            </w:r>
          </w:p>
        </w:tc>
        <w:tc>
          <w:tcPr>
            <w:tcW w:w="3115" w:type="dxa"/>
          </w:tcPr>
          <w:p w:rsidR="002B7CF7" w:rsidRPr="001A423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CF7" w:rsidRPr="001A4237" w:rsidTr="001A4237">
        <w:tc>
          <w:tcPr>
            <w:tcW w:w="1271" w:type="dxa"/>
          </w:tcPr>
          <w:p w:rsidR="002B7CF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9" w:type="dxa"/>
          </w:tcPr>
          <w:p w:rsidR="002B7CF7" w:rsidRPr="001A4237" w:rsidRDefault="002B7CF7" w:rsidP="002B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материальную помощь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тнику, имеющему малообеспеченную семью</w:t>
            </w:r>
          </w:p>
        </w:tc>
        <w:tc>
          <w:tcPr>
            <w:tcW w:w="3115" w:type="dxa"/>
          </w:tcPr>
          <w:p w:rsidR="002B7CF7" w:rsidRPr="001A423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CF7" w:rsidRPr="001A4237" w:rsidTr="001A4237">
        <w:tc>
          <w:tcPr>
            <w:tcW w:w="1271" w:type="dxa"/>
          </w:tcPr>
          <w:p w:rsidR="002B7CF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9" w:type="dxa"/>
          </w:tcPr>
          <w:p w:rsidR="002B7CF7" w:rsidRPr="001A4237" w:rsidRDefault="002B7CF7" w:rsidP="002B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материальную помощь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тнику, имеющему многодетную семью</w:t>
            </w:r>
          </w:p>
        </w:tc>
        <w:tc>
          <w:tcPr>
            <w:tcW w:w="3115" w:type="dxa"/>
          </w:tcPr>
          <w:p w:rsidR="002B7CF7" w:rsidRPr="001A423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CF7" w:rsidRPr="001A4237" w:rsidTr="001A4237">
        <w:tc>
          <w:tcPr>
            <w:tcW w:w="1271" w:type="dxa"/>
          </w:tcPr>
          <w:p w:rsidR="002B7CF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9" w:type="dxa"/>
          </w:tcPr>
          <w:p w:rsidR="002B7CF7" w:rsidRPr="001A4237" w:rsidRDefault="002B7CF7" w:rsidP="002B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материальную помощь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ребенку умершего работника</w:t>
            </w:r>
          </w:p>
        </w:tc>
        <w:tc>
          <w:tcPr>
            <w:tcW w:w="3115" w:type="dxa"/>
          </w:tcPr>
          <w:p w:rsidR="002B7CF7" w:rsidRPr="001A423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CF7" w:rsidRPr="001A4237" w:rsidTr="001A4237">
        <w:tc>
          <w:tcPr>
            <w:tcW w:w="1271" w:type="dxa"/>
          </w:tcPr>
          <w:p w:rsidR="002B7CF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9" w:type="dxa"/>
          </w:tcPr>
          <w:p w:rsidR="002B7CF7" w:rsidRPr="001A4237" w:rsidRDefault="002B7CF7" w:rsidP="002B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компенсацию расходов на услуги по погребению работника</w:t>
            </w:r>
          </w:p>
        </w:tc>
        <w:tc>
          <w:tcPr>
            <w:tcW w:w="3115" w:type="dxa"/>
          </w:tcPr>
          <w:p w:rsidR="002B7CF7" w:rsidRPr="001A423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A4237" w:rsidRPr="001A4237" w:rsidRDefault="001A4237" w:rsidP="001A423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A4237" w:rsidRPr="001A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06"/>
    <w:rsid w:val="000D0EAE"/>
    <w:rsid w:val="000E4E10"/>
    <w:rsid w:val="001A4237"/>
    <w:rsid w:val="002B7CF7"/>
    <w:rsid w:val="00424F1F"/>
    <w:rsid w:val="00465876"/>
    <w:rsid w:val="00601206"/>
    <w:rsid w:val="006D06A0"/>
    <w:rsid w:val="008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5A2C2-4352-4E4F-966D-84099FF5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737</Characters>
  <Application>Microsoft Office Word</Application>
  <DocSecurity>0</DocSecurity>
  <Lines>6</Lines>
  <Paragraphs>1</Paragraphs>
  <ScaleCrop>false</ScaleCrop>
  <Company>ОГПЗ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5</cp:revision>
  <dcterms:created xsi:type="dcterms:W3CDTF">2021-12-17T10:47:00Z</dcterms:created>
  <dcterms:modified xsi:type="dcterms:W3CDTF">2021-12-17T10:59:00Z</dcterms:modified>
</cp:coreProperties>
</file>